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40D39" w14:textId="3BFFD528" w:rsidR="00D524F1" w:rsidRDefault="00DB7320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BC3A22A" wp14:editId="7F263752">
            <wp:simplePos x="0" y="0"/>
            <wp:positionH relativeFrom="margin">
              <wp:posOffset>224790</wp:posOffset>
            </wp:positionH>
            <wp:positionV relativeFrom="paragraph">
              <wp:posOffset>0</wp:posOffset>
            </wp:positionV>
            <wp:extent cx="8441055" cy="4901565"/>
            <wp:effectExtent l="0" t="0" r="0" b="0"/>
            <wp:wrapTight wrapText="bothSides">
              <wp:wrapPolygon edited="0">
                <wp:start x="0" y="0"/>
                <wp:lineTo x="0" y="21491"/>
                <wp:lineTo x="21546" y="21491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054" r="-636"/>
                    <a:stretch/>
                  </pic:blipFill>
                  <pic:spPr bwMode="auto">
                    <a:xfrm>
                      <a:off x="0" y="0"/>
                      <a:ext cx="8441055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5241C" w14:textId="3AB5F888" w:rsidR="00DB7320" w:rsidRDefault="00DB7320">
      <w:pPr>
        <w:rPr>
          <w:rFonts w:eastAsia="Times New Roman"/>
          <w:noProof/>
        </w:rPr>
      </w:pPr>
    </w:p>
    <w:p w14:paraId="75AF2E97" w14:textId="356342A0" w:rsidR="00D524F1" w:rsidRDefault="00D524F1"/>
    <w:sectPr w:rsidR="00D524F1" w:rsidSect="00DB73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F1"/>
    <w:rsid w:val="00BF2978"/>
    <w:rsid w:val="00D524F1"/>
    <w:rsid w:val="00D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AA89"/>
  <w15:chartTrackingRefBased/>
  <w15:docId w15:val="{C5F262E1-8390-42A1-A1F5-B12EF0B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B0E5AF2-19D2-4D49-BF09-4A451C968EF5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Brophy</dc:creator>
  <cp:keywords/>
  <dc:description/>
  <cp:lastModifiedBy>Elise Brophy</cp:lastModifiedBy>
  <cp:revision>2</cp:revision>
  <dcterms:created xsi:type="dcterms:W3CDTF">2021-08-23T08:35:00Z</dcterms:created>
  <dcterms:modified xsi:type="dcterms:W3CDTF">2021-08-23T08:35:00Z</dcterms:modified>
</cp:coreProperties>
</file>